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B93B" w14:textId="77777777" w:rsidR="00BC56CA" w:rsidRDefault="003D3E2C">
      <w:pPr>
        <w:spacing w:before="118"/>
        <w:ind w:left="2188" w:right="219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PRESENTAZIONE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PROGETTI</w:t>
      </w:r>
    </w:p>
    <w:p w14:paraId="795FF2EF" w14:textId="77777777" w:rsidR="00BC56CA" w:rsidRDefault="00BC56CA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417"/>
        <w:gridCol w:w="3952"/>
      </w:tblGrid>
      <w:tr w:rsidR="00BC56CA" w14:paraId="177CEEF8" w14:textId="77777777">
        <w:trPr>
          <w:trHeight w:val="486"/>
        </w:trPr>
        <w:tc>
          <w:tcPr>
            <w:tcW w:w="2156" w:type="dxa"/>
          </w:tcPr>
          <w:p w14:paraId="70F7A73E" w14:textId="77777777" w:rsidR="00BC56CA" w:rsidRDefault="003D3E2C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417" w:type="dxa"/>
          </w:tcPr>
          <w:p w14:paraId="67D7EF6E" w14:textId="77777777" w:rsidR="00BC56CA" w:rsidRDefault="003D3E2C">
            <w:pPr>
              <w:pStyle w:val="TableParagraph"/>
              <w:spacing w:line="243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PRESENTATO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</w:p>
        </w:tc>
        <w:tc>
          <w:tcPr>
            <w:tcW w:w="3952" w:type="dxa"/>
          </w:tcPr>
          <w:p w14:paraId="62093D2E" w14:textId="77777777" w:rsidR="00BC56CA" w:rsidRDefault="003D3E2C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APPROVATO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DEL….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</w:tbl>
    <w:p w14:paraId="2EE87118" w14:textId="77777777" w:rsidR="00BC56CA" w:rsidRDefault="00D26ABC">
      <w:pPr>
        <w:pStyle w:val="Corpotesto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B8DE80" wp14:editId="2C3C849B">
                <wp:simplePos x="0" y="0"/>
                <wp:positionH relativeFrom="page">
                  <wp:posOffset>791210</wp:posOffset>
                </wp:positionH>
                <wp:positionV relativeFrom="paragraph">
                  <wp:posOffset>158750</wp:posOffset>
                </wp:positionV>
                <wp:extent cx="6047105" cy="16192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BA383" w14:textId="77777777" w:rsidR="00BC56CA" w:rsidRDefault="003D3E2C">
                            <w:pPr>
                              <w:spacing w:line="243" w:lineRule="exact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ATTIVITÀ: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3pt;margin-top:12.5pt;width:476.15pt;height: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" filled="f" strokeweight=".48pt">
                <v:textbox inset="0,0,0,0">
                  <w:txbxContent>
                    <w:p w:rsidR="00BC56CA" w:rsidRDefault="003D3E2C">
                      <w:pPr>
                        <w:spacing w:line="243" w:lineRule="exact"/>
                        <w:ind w:left="1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ATTIVITÀ: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B7F951" wp14:editId="34E45C16">
                <wp:simplePos x="0" y="0"/>
                <wp:positionH relativeFrom="page">
                  <wp:posOffset>791210</wp:posOffset>
                </wp:positionH>
                <wp:positionV relativeFrom="paragraph">
                  <wp:posOffset>481330</wp:posOffset>
                </wp:positionV>
                <wp:extent cx="6047105" cy="16192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9B54F" w14:textId="77777777" w:rsidR="00BC56CA" w:rsidRDefault="003D3E2C">
                            <w:pPr>
                              <w:spacing w:line="243" w:lineRule="exact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RESPONSABILE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3pt;margin-top:37.9pt;width:476.15pt;height:1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UAhQIAAB8FAAAOAAAAZHJzL2Uyb0RvYy54bWysVG1v2yAQ/j5p/wHxPbWduW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" filled="f" strokeweight=".48pt">
                <v:textbox inset="0,0,0,0">
                  <w:txbxContent>
                    <w:p w:rsidR="00BC56CA" w:rsidRDefault="003D3E2C">
                      <w:pPr>
                        <w:spacing w:line="243" w:lineRule="exact"/>
                        <w:ind w:left="1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RESPONSABILE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766C2" w14:textId="77777777" w:rsidR="00BC56CA" w:rsidRDefault="00BC56CA">
      <w:pPr>
        <w:pStyle w:val="Corpotesto"/>
        <w:spacing w:before="5"/>
        <w:rPr>
          <w:b/>
          <w:sz w:val="14"/>
        </w:rPr>
      </w:pPr>
    </w:p>
    <w:p w14:paraId="1C3DED6E" w14:textId="77777777" w:rsidR="00BC56CA" w:rsidRDefault="00BC56CA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095"/>
      </w:tblGrid>
      <w:tr w:rsidR="00BC56CA" w14:paraId="346F844F" w14:textId="77777777">
        <w:trPr>
          <w:trHeight w:val="439"/>
        </w:trPr>
        <w:tc>
          <w:tcPr>
            <w:tcW w:w="9523" w:type="dxa"/>
            <w:gridSpan w:val="2"/>
          </w:tcPr>
          <w:p w14:paraId="0ECA5D58" w14:textId="77777777" w:rsidR="00BC56CA" w:rsidRDefault="003D3E2C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  <w:p w14:paraId="046BBE48" w14:textId="77777777" w:rsidR="00BC56CA" w:rsidRDefault="003D3E2C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destinatari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specificare</w:t>
            </w:r>
          </w:p>
        </w:tc>
      </w:tr>
      <w:tr w:rsidR="00BC56CA" w14:paraId="2F662F97" w14:textId="77777777">
        <w:trPr>
          <w:trHeight w:val="366"/>
        </w:trPr>
        <w:tc>
          <w:tcPr>
            <w:tcW w:w="428" w:type="dxa"/>
          </w:tcPr>
          <w:p w14:paraId="35338E5C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15E93A17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16"/>
              </w:rPr>
              <w:t>SINGOLE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INDICARE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z w:val="20"/>
              </w:rPr>
              <w:t>)</w:t>
            </w:r>
          </w:p>
        </w:tc>
      </w:tr>
      <w:tr w:rsidR="00BC56CA" w14:paraId="348F4488" w14:textId="77777777">
        <w:trPr>
          <w:trHeight w:val="364"/>
        </w:trPr>
        <w:tc>
          <w:tcPr>
            <w:tcW w:w="428" w:type="dxa"/>
          </w:tcPr>
          <w:p w14:paraId="7E3C8646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72F82423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16"/>
              </w:rPr>
              <w:t>GRUPPI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INDICARE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z w:val="20"/>
              </w:rPr>
              <w:t>)</w:t>
            </w:r>
          </w:p>
        </w:tc>
      </w:tr>
      <w:tr w:rsidR="00BC56CA" w14:paraId="267CB54D" w14:textId="77777777">
        <w:trPr>
          <w:trHeight w:val="366"/>
        </w:trPr>
        <w:tc>
          <w:tcPr>
            <w:tcW w:w="428" w:type="dxa"/>
          </w:tcPr>
          <w:p w14:paraId="7744EBF2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2A1C9B40" w14:textId="77777777" w:rsidR="00BC56CA" w:rsidRDefault="003D3E2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</w:rPr>
              <w:t>CLASSI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PARALLELE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 w:rsidR="009D3C59">
              <w:rPr>
                <w:sz w:val="16"/>
              </w:rPr>
              <w:t>)</w:t>
            </w:r>
          </w:p>
        </w:tc>
      </w:tr>
      <w:tr w:rsidR="00BC56CA" w14:paraId="18B6D6DB" w14:textId="77777777">
        <w:trPr>
          <w:trHeight w:val="366"/>
        </w:trPr>
        <w:tc>
          <w:tcPr>
            <w:tcW w:w="428" w:type="dxa"/>
          </w:tcPr>
          <w:p w14:paraId="194416A7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6425C9AD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16"/>
              </w:rPr>
              <w:t>GRUPPI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INDICARE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z w:val="20"/>
              </w:rPr>
              <w:t>)</w:t>
            </w:r>
          </w:p>
        </w:tc>
      </w:tr>
      <w:tr w:rsidR="00BC56CA" w14:paraId="2E5B6440" w14:textId="77777777">
        <w:trPr>
          <w:trHeight w:val="366"/>
        </w:trPr>
        <w:tc>
          <w:tcPr>
            <w:tcW w:w="428" w:type="dxa"/>
          </w:tcPr>
          <w:p w14:paraId="395D3D57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49070BC5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16"/>
              </w:rPr>
              <w:t>SINGOLI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TIPOLOGIA</w:t>
            </w:r>
            <w:r>
              <w:rPr>
                <w:sz w:val="20"/>
              </w:rPr>
              <w:t>)</w:t>
            </w:r>
          </w:p>
        </w:tc>
      </w:tr>
      <w:tr w:rsidR="00BC56CA" w14:paraId="50AFC373" w14:textId="77777777">
        <w:trPr>
          <w:trHeight w:val="364"/>
        </w:trPr>
        <w:tc>
          <w:tcPr>
            <w:tcW w:w="428" w:type="dxa"/>
          </w:tcPr>
          <w:p w14:paraId="0321C35F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4150B801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16"/>
              </w:rPr>
              <w:t>GENITORI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SPECIFICARE</w:t>
            </w:r>
            <w:r>
              <w:rPr>
                <w:sz w:val="20"/>
              </w:rPr>
              <w:t>)</w:t>
            </w:r>
          </w:p>
        </w:tc>
      </w:tr>
      <w:tr w:rsidR="00BC56CA" w14:paraId="1A3F48E3" w14:textId="77777777">
        <w:trPr>
          <w:trHeight w:val="366"/>
        </w:trPr>
        <w:tc>
          <w:tcPr>
            <w:tcW w:w="428" w:type="dxa"/>
          </w:tcPr>
          <w:p w14:paraId="01E9EF65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0691964A" w14:textId="77777777" w:rsidR="00BC56CA" w:rsidRDefault="003D3E2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SPECIFICARE</w:t>
            </w:r>
            <w:r>
              <w:rPr>
                <w:sz w:val="20"/>
              </w:rPr>
              <w:t>)</w:t>
            </w:r>
          </w:p>
        </w:tc>
      </w:tr>
      <w:tr w:rsidR="00BC56CA" w14:paraId="05844200" w14:textId="77777777">
        <w:trPr>
          <w:trHeight w:val="366"/>
        </w:trPr>
        <w:tc>
          <w:tcPr>
            <w:tcW w:w="428" w:type="dxa"/>
          </w:tcPr>
          <w:p w14:paraId="08DBF930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79F34AAA" w14:textId="77777777" w:rsidR="00BC56CA" w:rsidRDefault="003D3E2C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PERSONALE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</w:p>
        </w:tc>
      </w:tr>
    </w:tbl>
    <w:p w14:paraId="3DE4BAF7" w14:textId="77777777" w:rsidR="00BC56CA" w:rsidRDefault="00BC56CA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BC56CA" w14:paraId="1BFC47FC" w14:textId="77777777">
        <w:trPr>
          <w:trHeight w:val="244"/>
        </w:trPr>
        <w:tc>
          <w:tcPr>
            <w:tcW w:w="9523" w:type="dxa"/>
          </w:tcPr>
          <w:p w14:paraId="0AE55BB8" w14:textId="77777777" w:rsidR="00BC56CA" w:rsidRDefault="003D3E2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SINTETICA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TEMATICA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</w:tr>
      <w:tr w:rsidR="00BC56CA" w14:paraId="2F2973B8" w14:textId="77777777">
        <w:trPr>
          <w:trHeight w:val="789"/>
        </w:trPr>
        <w:tc>
          <w:tcPr>
            <w:tcW w:w="9523" w:type="dxa"/>
          </w:tcPr>
          <w:p w14:paraId="3862537B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CA" w14:paraId="671434F6" w14:textId="77777777">
        <w:trPr>
          <w:trHeight w:val="263"/>
        </w:trPr>
        <w:tc>
          <w:tcPr>
            <w:tcW w:w="9523" w:type="dxa"/>
          </w:tcPr>
          <w:p w14:paraId="6449321B" w14:textId="77777777" w:rsidR="00BC56CA" w:rsidRDefault="003D3E2C">
            <w:pPr>
              <w:pStyle w:val="TableParagraph"/>
              <w:spacing w:line="24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</w:tr>
      <w:tr w:rsidR="00BC56CA" w14:paraId="03F661C4" w14:textId="77777777">
        <w:trPr>
          <w:trHeight w:val="791"/>
        </w:trPr>
        <w:tc>
          <w:tcPr>
            <w:tcW w:w="9523" w:type="dxa"/>
          </w:tcPr>
          <w:p w14:paraId="0D40A493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CA" w14:paraId="16A3D4FC" w14:textId="77777777">
        <w:trPr>
          <w:trHeight w:val="263"/>
        </w:trPr>
        <w:tc>
          <w:tcPr>
            <w:tcW w:w="9523" w:type="dxa"/>
          </w:tcPr>
          <w:p w14:paraId="1E113ED3" w14:textId="77777777" w:rsidR="00BC56CA" w:rsidRDefault="003D3E2C">
            <w:pPr>
              <w:pStyle w:val="TableParagraph"/>
              <w:spacing w:line="24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ATTESE</w:t>
            </w:r>
          </w:p>
        </w:tc>
      </w:tr>
      <w:tr w:rsidR="00BC56CA" w14:paraId="611B3C60" w14:textId="77777777">
        <w:trPr>
          <w:trHeight w:val="789"/>
        </w:trPr>
        <w:tc>
          <w:tcPr>
            <w:tcW w:w="9523" w:type="dxa"/>
          </w:tcPr>
          <w:p w14:paraId="262E8118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E813BA" w14:textId="77777777" w:rsidR="003A237D" w:rsidRDefault="003A237D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A237D" w14:paraId="652E4CDA" w14:textId="77777777" w:rsidTr="006C50E4">
        <w:trPr>
          <w:trHeight w:val="263"/>
        </w:trPr>
        <w:tc>
          <w:tcPr>
            <w:tcW w:w="9523" w:type="dxa"/>
          </w:tcPr>
          <w:p w14:paraId="1E49B325" w14:textId="77777777" w:rsidR="003A237D" w:rsidRDefault="003A237D" w:rsidP="003A237D">
            <w:pPr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ARTICOLAZIONE:</w:t>
            </w:r>
          </w:p>
          <w:p w14:paraId="0C6A4D90" w14:textId="77777777" w:rsidR="003A237D" w:rsidRDefault="003A237D" w:rsidP="003A237D">
            <w:pPr>
              <w:ind w:left="106"/>
              <w:rPr>
                <w:b/>
                <w:sz w:val="20"/>
              </w:rPr>
            </w:pPr>
            <w:r>
              <w:rPr>
                <w:sz w:val="16"/>
              </w:rPr>
              <w:t>Descrivere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l’articolazione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dell’intervento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(metodologie,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tempi);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segnalare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istituzioni.</w:t>
            </w:r>
          </w:p>
        </w:tc>
      </w:tr>
      <w:tr w:rsidR="003A237D" w14:paraId="0FF925E0" w14:textId="77777777" w:rsidTr="006C50E4">
        <w:trPr>
          <w:trHeight w:val="789"/>
        </w:trPr>
        <w:tc>
          <w:tcPr>
            <w:tcW w:w="9523" w:type="dxa"/>
          </w:tcPr>
          <w:p w14:paraId="3C47223C" w14:textId="77777777" w:rsidR="003A237D" w:rsidRDefault="003A237D" w:rsidP="006C5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EC030" w14:textId="77777777" w:rsidR="003A237D" w:rsidRDefault="003A237D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56"/>
      </w:tblGrid>
      <w:tr w:rsidR="00BC56CA" w14:paraId="2AFA54EB" w14:textId="77777777">
        <w:trPr>
          <w:trHeight w:val="441"/>
        </w:trPr>
        <w:tc>
          <w:tcPr>
            <w:tcW w:w="9523" w:type="dxa"/>
            <w:gridSpan w:val="2"/>
          </w:tcPr>
          <w:p w14:paraId="708FEC04" w14:textId="77777777" w:rsidR="00BC56CA" w:rsidRDefault="003D3E2C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MONITORAGGIO:</w:t>
            </w:r>
          </w:p>
          <w:p w14:paraId="5C5E5BF3" w14:textId="77777777" w:rsidR="00BC56CA" w:rsidRDefault="003D3E2C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propongono</w:t>
            </w:r>
          </w:p>
        </w:tc>
      </w:tr>
      <w:tr w:rsidR="00BC56CA" w14:paraId="76E1D00D" w14:textId="77777777">
        <w:trPr>
          <w:trHeight w:val="244"/>
        </w:trPr>
        <w:tc>
          <w:tcPr>
            <w:tcW w:w="567" w:type="dxa"/>
          </w:tcPr>
          <w:p w14:paraId="60987477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53B8E2CE" w14:textId="77777777" w:rsidR="00BC56CA" w:rsidRDefault="003D3E2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Prodotto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</w:tr>
      <w:tr w:rsidR="00BC56CA" w14:paraId="625869C0" w14:textId="77777777">
        <w:trPr>
          <w:trHeight w:val="244"/>
        </w:trPr>
        <w:tc>
          <w:tcPr>
            <w:tcW w:w="567" w:type="dxa"/>
          </w:tcPr>
          <w:p w14:paraId="4FF76D0C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621F359B" w14:textId="77777777" w:rsidR="00BC56CA" w:rsidRDefault="003D3E2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Elaborati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</w:p>
        </w:tc>
      </w:tr>
      <w:tr w:rsidR="00BC56CA" w14:paraId="45B8BD1A" w14:textId="77777777">
        <w:trPr>
          <w:trHeight w:val="225"/>
        </w:trPr>
        <w:tc>
          <w:tcPr>
            <w:tcW w:w="567" w:type="dxa"/>
          </w:tcPr>
          <w:p w14:paraId="74DDE0E9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7F0A35A3" w14:textId="77777777" w:rsidR="00BC56CA" w:rsidRDefault="003D3E2C">
            <w:pPr>
              <w:pStyle w:val="TableParagraph"/>
              <w:spacing w:line="205" w:lineRule="exact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Osservazioni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sistematiche</w:t>
            </w:r>
          </w:p>
        </w:tc>
      </w:tr>
      <w:tr w:rsidR="00BC56CA" w14:paraId="35F10D53" w14:textId="77777777">
        <w:trPr>
          <w:trHeight w:val="244"/>
        </w:trPr>
        <w:tc>
          <w:tcPr>
            <w:tcW w:w="567" w:type="dxa"/>
          </w:tcPr>
          <w:p w14:paraId="5B3B7745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135B7054" w14:textId="77777777" w:rsidR="00BC56CA" w:rsidRDefault="003D3E2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Rappresentazioni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grafiche/pittoriche</w:t>
            </w:r>
          </w:p>
        </w:tc>
      </w:tr>
      <w:tr w:rsidR="00BC56CA" w14:paraId="6E7361F2" w14:textId="77777777">
        <w:trPr>
          <w:trHeight w:val="244"/>
        </w:trPr>
        <w:tc>
          <w:tcPr>
            <w:tcW w:w="567" w:type="dxa"/>
          </w:tcPr>
          <w:p w14:paraId="7B98F593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36121318" w14:textId="77777777" w:rsidR="00BC56CA" w:rsidRDefault="003D3E2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</w:tr>
    </w:tbl>
    <w:p w14:paraId="5B818623" w14:textId="77777777" w:rsidR="00BC56CA" w:rsidRDefault="00BC56CA">
      <w:pPr>
        <w:spacing w:line="224" w:lineRule="exact"/>
        <w:rPr>
          <w:sz w:val="20"/>
        </w:rPr>
        <w:sectPr w:rsidR="00BC56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860" w:right="1020" w:bottom="920" w:left="1020" w:header="796" w:footer="732" w:gutter="0"/>
          <w:pgNumType w:start="1"/>
          <w:cols w:space="720"/>
        </w:sectPr>
      </w:pPr>
    </w:p>
    <w:p w14:paraId="1303C50F" w14:textId="77777777" w:rsidR="00BC56CA" w:rsidRDefault="00BC56CA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56"/>
      </w:tblGrid>
      <w:tr w:rsidR="00BC56CA" w14:paraId="3572C852" w14:textId="77777777">
        <w:trPr>
          <w:trHeight w:val="256"/>
        </w:trPr>
        <w:tc>
          <w:tcPr>
            <w:tcW w:w="567" w:type="dxa"/>
          </w:tcPr>
          <w:p w14:paraId="12AB89D9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6" w:type="dxa"/>
          </w:tcPr>
          <w:p w14:paraId="59D4028D" w14:textId="77777777" w:rsidR="00BC56CA" w:rsidRDefault="003D3E2C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Schede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strutturate</w:t>
            </w:r>
          </w:p>
        </w:tc>
      </w:tr>
      <w:tr w:rsidR="00BC56CA" w14:paraId="4AABC906" w14:textId="77777777">
        <w:trPr>
          <w:trHeight w:val="244"/>
        </w:trPr>
        <w:tc>
          <w:tcPr>
            <w:tcW w:w="567" w:type="dxa"/>
          </w:tcPr>
          <w:p w14:paraId="0F7BB740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1831D457" w14:textId="77777777" w:rsidR="00BC56CA" w:rsidRDefault="003D3E2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Questionari</w:t>
            </w:r>
          </w:p>
        </w:tc>
      </w:tr>
      <w:tr w:rsidR="00BC56CA" w14:paraId="78489E80" w14:textId="77777777">
        <w:trPr>
          <w:trHeight w:val="244"/>
        </w:trPr>
        <w:tc>
          <w:tcPr>
            <w:tcW w:w="567" w:type="dxa"/>
          </w:tcPr>
          <w:p w14:paraId="3B4BC698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650E7FC5" w14:textId="77777777" w:rsidR="00BC56CA" w:rsidRDefault="003D3E2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Colloqui</w:t>
            </w:r>
          </w:p>
        </w:tc>
      </w:tr>
      <w:tr w:rsidR="00BC56CA" w14:paraId="05FD638B" w14:textId="77777777">
        <w:trPr>
          <w:trHeight w:val="244"/>
        </w:trPr>
        <w:tc>
          <w:tcPr>
            <w:tcW w:w="567" w:type="dxa"/>
          </w:tcPr>
          <w:p w14:paraId="14F590F5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6" w:type="dxa"/>
          </w:tcPr>
          <w:p w14:paraId="2BC6D59B" w14:textId="77777777" w:rsidR="00BC56CA" w:rsidRDefault="003D3E2C">
            <w:pPr>
              <w:pStyle w:val="TableParagraph"/>
              <w:spacing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</w:tr>
    </w:tbl>
    <w:p w14:paraId="64E082DE" w14:textId="77777777" w:rsidR="00BC56CA" w:rsidRDefault="00BC56CA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1579"/>
        <w:gridCol w:w="252"/>
        <w:gridCol w:w="1616"/>
        <w:gridCol w:w="3159"/>
        <w:gridCol w:w="984"/>
        <w:gridCol w:w="259"/>
        <w:gridCol w:w="1440"/>
      </w:tblGrid>
      <w:tr w:rsidR="00BC56CA" w14:paraId="04388ED6" w14:textId="77777777">
        <w:trPr>
          <w:trHeight w:val="976"/>
        </w:trPr>
        <w:tc>
          <w:tcPr>
            <w:tcW w:w="1812" w:type="dxa"/>
            <w:gridSpan w:val="2"/>
          </w:tcPr>
          <w:p w14:paraId="14096168" w14:textId="77777777" w:rsidR="00BC56CA" w:rsidRDefault="003D3E2C">
            <w:pPr>
              <w:pStyle w:val="TableParagraph"/>
              <w:ind w:left="110" w:right="331"/>
              <w:rPr>
                <w:sz w:val="16"/>
              </w:rPr>
            </w:pPr>
            <w:r>
              <w:rPr>
                <w:b/>
                <w:sz w:val="20"/>
              </w:rPr>
              <w:t>Durata/Periodo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16"/>
              </w:rPr>
              <w:t>Indicare con una x 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quale periodo verrà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</w:p>
        </w:tc>
        <w:tc>
          <w:tcPr>
            <w:tcW w:w="1868" w:type="dxa"/>
            <w:gridSpan w:val="2"/>
          </w:tcPr>
          <w:p w14:paraId="46EA95B1" w14:textId="77777777" w:rsidR="00BC56CA" w:rsidRDefault="003D3E2C"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b/>
                <w:spacing w:val="-1"/>
                <w:sz w:val="20"/>
              </w:rPr>
              <w:t>Orario dell’attività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16"/>
              </w:rPr>
              <w:t>Indicare con una 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l’’orario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dell’attività</w:t>
            </w:r>
          </w:p>
        </w:tc>
        <w:tc>
          <w:tcPr>
            <w:tcW w:w="4143" w:type="dxa"/>
            <w:gridSpan w:val="2"/>
          </w:tcPr>
          <w:p w14:paraId="307D8902" w14:textId="77777777" w:rsidR="00BC56CA" w:rsidRDefault="003D3E2C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Collegamenti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</w:p>
          <w:p w14:paraId="5AFDE62B" w14:textId="77777777" w:rsidR="00BC56CA" w:rsidRDefault="003D3E2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esistono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collegamenti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</w:p>
        </w:tc>
        <w:tc>
          <w:tcPr>
            <w:tcW w:w="1699" w:type="dxa"/>
            <w:gridSpan w:val="2"/>
          </w:tcPr>
          <w:p w14:paraId="5973F4A8" w14:textId="77777777" w:rsidR="00BC56CA" w:rsidRDefault="003D3E2C">
            <w:pPr>
              <w:pStyle w:val="TableParagraph"/>
              <w:ind w:left="107" w:right="144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Collegamenti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il Territorio: Enti,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Famiglie,</w:t>
            </w:r>
          </w:p>
          <w:p w14:paraId="507DC698" w14:textId="77777777" w:rsidR="00BC56CA" w:rsidRDefault="003D3E2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Associazioni….</w:t>
            </w:r>
            <w:proofErr w:type="gramEnd"/>
          </w:p>
        </w:tc>
      </w:tr>
      <w:tr w:rsidR="00BC56CA" w14:paraId="30B67DCA" w14:textId="77777777">
        <w:trPr>
          <w:trHeight w:val="453"/>
        </w:trPr>
        <w:tc>
          <w:tcPr>
            <w:tcW w:w="233" w:type="dxa"/>
          </w:tcPr>
          <w:p w14:paraId="08CC6483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 w14:paraId="2438B4FB" w14:textId="77777777" w:rsidR="00BC56CA" w:rsidRDefault="003D3E2C">
            <w:pPr>
              <w:pStyle w:val="TableParagraph"/>
              <w:spacing w:line="226" w:lineRule="exact"/>
              <w:ind w:left="112" w:right="348"/>
              <w:rPr>
                <w:sz w:val="20"/>
              </w:rPr>
            </w:pPr>
            <w:r>
              <w:rPr>
                <w:sz w:val="20"/>
              </w:rPr>
              <w:t>Primo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quadrimestre</w:t>
            </w:r>
          </w:p>
        </w:tc>
        <w:tc>
          <w:tcPr>
            <w:tcW w:w="252" w:type="dxa"/>
          </w:tcPr>
          <w:p w14:paraId="2E83CE49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118D9CD7" w14:textId="77777777" w:rsidR="00BC56CA" w:rsidRDefault="003D3E2C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Curricolare</w:t>
            </w:r>
          </w:p>
        </w:tc>
        <w:tc>
          <w:tcPr>
            <w:tcW w:w="3159" w:type="dxa"/>
          </w:tcPr>
          <w:p w14:paraId="00C6A12D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5F21F03F" w14:textId="77777777" w:rsidR="00BC56CA" w:rsidRDefault="003D3E2C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9" w:type="dxa"/>
          </w:tcPr>
          <w:p w14:paraId="340A83DF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271BEEE" w14:textId="77777777" w:rsidR="00BC56CA" w:rsidRDefault="003D3E2C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C56CA" w14:paraId="450A30E1" w14:textId="77777777">
        <w:trPr>
          <w:trHeight w:val="450"/>
        </w:trPr>
        <w:tc>
          <w:tcPr>
            <w:tcW w:w="233" w:type="dxa"/>
          </w:tcPr>
          <w:p w14:paraId="6404733D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 w14:paraId="19C5E898" w14:textId="77777777" w:rsidR="00BC56CA" w:rsidRDefault="003D3E2C">
            <w:pPr>
              <w:pStyle w:val="TableParagraph"/>
              <w:spacing w:line="226" w:lineRule="exact"/>
              <w:ind w:left="112" w:right="348"/>
              <w:rPr>
                <w:sz w:val="20"/>
              </w:rPr>
            </w:pPr>
            <w:r>
              <w:rPr>
                <w:sz w:val="20"/>
              </w:rPr>
              <w:t>Secondo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quadrimestre</w:t>
            </w:r>
          </w:p>
        </w:tc>
        <w:tc>
          <w:tcPr>
            <w:tcW w:w="252" w:type="dxa"/>
          </w:tcPr>
          <w:p w14:paraId="5878C53E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2C33B3F1" w14:textId="77777777" w:rsidR="00BC56CA" w:rsidRDefault="003D3E2C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Extracurricolare</w:t>
            </w:r>
          </w:p>
        </w:tc>
        <w:tc>
          <w:tcPr>
            <w:tcW w:w="3159" w:type="dxa"/>
          </w:tcPr>
          <w:p w14:paraId="568AE4EA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297CBFF9" w14:textId="77777777" w:rsidR="00BC56CA" w:rsidRDefault="003D3E2C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59" w:type="dxa"/>
          </w:tcPr>
          <w:p w14:paraId="31DD7A91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8B3CE9E" w14:textId="77777777" w:rsidR="00BC56CA" w:rsidRDefault="003D3E2C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C56CA" w14:paraId="424C57C4" w14:textId="77777777">
        <w:trPr>
          <w:trHeight w:val="322"/>
        </w:trPr>
        <w:tc>
          <w:tcPr>
            <w:tcW w:w="233" w:type="dxa"/>
          </w:tcPr>
          <w:p w14:paraId="33020B65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 w14:paraId="707BEB7E" w14:textId="77777777" w:rsidR="00BC56CA" w:rsidRDefault="003D3E2C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Annuale</w:t>
            </w:r>
          </w:p>
        </w:tc>
        <w:tc>
          <w:tcPr>
            <w:tcW w:w="1868" w:type="dxa"/>
            <w:gridSpan w:val="2"/>
          </w:tcPr>
          <w:p w14:paraId="5D063DC1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gridSpan w:val="2"/>
          </w:tcPr>
          <w:p w14:paraId="537BEE0D" w14:textId="77777777" w:rsidR="00BC56CA" w:rsidRDefault="003D3E2C">
            <w:pPr>
              <w:pStyle w:val="TableParagraph"/>
              <w:spacing w:line="23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</w:p>
        </w:tc>
        <w:tc>
          <w:tcPr>
            <w:tcW w:w="1699" w:type="dxa"/>
            <w:gridSpan w:val="2"/>
          </w:tcPr>
          <w:p w14:paraId="546859DD" w14:textId="77777777" w:rsidR="00BC56CA" w:rsidRDefault="003D3E2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</w:p>
        </w:tc>
      </w:tr>
    </w:tbl>
    <w:p w14:paraId="05CFC3F0" w14:textId="77777777" w:rsidR="00BC56CA" w:rsidRDefault="00BC56CA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976"/>
        <w:gridCol w:w="2696"/>
        <w:gridCol w:w="2336"/>
      </w:tblGrid>
      <w:tr w:rsidR="00BC56CA" w14:paraId="54DE9C38" w14:textId="77777777">
        <w:trPr>
          <w:trHeight w:val="438"/>
        </w:trPr>
        <w:tc>
          <w:tcPr>
            <w:tcW w:w="9524" w:type="dxa"/>
            <w:gridSpan w:val="4"/>
          </w:tcPr>
          <w:p w14:paraId="0E9C777A" w14:textId="77777777" w:rsidR="00BC56CA" w:rsidRDefault="003D3E2C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Risorse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Umane:</w:t>
            </w:r>
          </w:p>
          <w:p w14:paraId="23A03A05" w14:textId="77777777" w:rsidR="00BC56CA" w:rsidRDefault="003D3E2C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Riportare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sottostanti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</w:p>
        </w:tc>
      </w:tr>
      <w:tr w:rsidR="00BC56CA" w14:paraId="563265ED" w14:textId="77777777">
        <w:trPr>
          <w:trHeight w:val="489"/>
        </w:trPr>
        <w:tc>
          <w:tcPr>
            <w:tcW w:w="2516" w:type="dxa"/>
          </w:tcPr>
          <w:p w14:paraId="7B1BF857" w14:textId="77777777" w:rsidR="00BC56CA" w:rsidRDefault="003D3E2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interessate</w:t>
            </w:r>
          </w:p>
        </w:tc>
        <w:tc>
          <w:tcPr>
            <w:tcW w:w="1976" w:type="dxa"/>
          </w:tcPr>
          <w:p w14:paraId="7B13264D" w14:textId="77777777" w:rsidR="00BC56CA" w:rsidRDefault="003D3E2C">
            <w:pPr>
              <w:pStyle w:val="TableParagraph"/>
              <w:spacing w:before="1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</w:p>
        </w:tc>
        <w:tc>
          <w:tcPr>
            <w:tcW w:w="2696" w:type="dxa"/>
          </w:tcPr>
          <w:p w14:paraId="28B14C30" w14:textId="77777777" w:rsidR="00BC56CA" w:rsidRDefault="003D3E2C">
            <w:pPr>
              <w:pStyle w:val="TableParagraph"/>
              <w:spacing w:before="1" w:line="243" w:lineRule="exact"/>
              <w:ind w:left="30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</w:p>
          <w:p w14:paraId="34C49CCA" w14:textId="77777777" w:rsidR="00BC56CA" w:rsidRDefault="003D3E2C">
            <w:pPr>
              <w:pStyle w:val="TableParagraph"/>
              <w:spacing w:line="225" w:lineRule="exact"/>
              <w:ind w:left="30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coinvolti</w:t>
            </w:r>
          </w:p>
        </w:tc>
        <w:tc>
          <w:tcPr>
            <w:tcW w:w="2336" w:type="dxa"/>
          </w:tcPr>
          <w:p w14:paraId="75BFB291" w14:textId="77777777" w:rsidR="00BC56CA" w:rsidRDefault="003D3E2C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esterni</w:t>
            </w:r>
          </w:p>
        </w:tc>
      </w:tr>
      <w:tr w:rsidR="00BC56CA" w14:paraId="5A3F155D" w14:textId="77777777">
        <w:trPr>
          <w:trHeight w:val="513"/>
        </w:trPr>
        <w:tc>
          <w:tcPr>
            <w:tcW w:w="2516" w:type="dxa"/>
          </w:tcPr>
          <w:p w14:paraId="667D1BAC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</w:tcPr>
          <w:p w14:paraId="689B88DF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31DEC8BA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4AC748C2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23774A" w14:textId="77777777" w:rsidR="00BC56CA" w:rsidRDefault="00BC56CA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97"/>
      </w:tblGrid>
      <w:tr w:rsidR="00BC56CA" w14:paraId="566C42FE" w14:textId="77777777">
        <w:trPr>
          <w:trHeight w:val="438"/>
        </w:trPr>
        <w:tc>
          <w:tcPr>
            <w:tcW w:w="9522" w:type="dxa"/>
            <w:gridSpan w:val="2"/>
          </w:tcPr>
          <w:p w14:paraId="08A417F2" w14:textId="77777777" w:rsidR="00BC56CA" w:rsidRDefault="003D3E2C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Risorse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ambientali:</w:t>
            </w:r>
          </w:p>
          <w:p w14:paraId="1A374C06" w14:textId="77777777" w:rsidR="00BC56CA" w:rsidRDefault="003D3E2C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</w:tr>
      <w:tr w:rsidR="00BC56CA" w14:paraId="74BD4BF9" w14:textId="77777777">
        <w:trPr>
          <w:trHeight w:val="244"/>
        </w:trPr>
        <w:tc>
          <w:tcPr>
            <w:tcW w:w="425" w:type="dxa"/>
          </w:tcPr>
          <w:p w14:paraId="1252E8B0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11B55652" w14:textId="77777777" w:rsidR="00BC56CA" w:rsidRDefault="003D3E2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</w:tr>
      <w:tr w:rsidR="00BC56CA" w14:paraId="5CB54104" w14:textId="77777777">
        <w:trPr>
          <w:trHeight w:val="244"/>
        </w:trPr>
        <w:tc>
          <w:tcPr>
            <w:tcW w:w="425" w:type="dxa"/>
          </w:tcPr>
          <w:p w14:paraId="1D18748A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4E3B86F5" w14:textId="77777777" w:rsidR="00BC56CA" w:rsidRDefault="003D3E2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Atelier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Creativo</w:t>
            </w:r>
          </w:p>
        </w:tc>
      </w:tr>
      <w:tr w:rsidR="00BC56CA" w14:paraId="0A7D4BB4" w14:textId="77777777">
        <w:trPr>
          <w:trHeight w:val="244"/>
        </w:trPr>
        <w:tc>
          <w:tcPr>
            <w:tcW w:w="425" w:type="dxa"/>
          </w:tcPr>
          <w:p w14:paraId="308C1264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08AA5B4D" w14:textId="77777777" w:rsidR="00BC56CA" w:rsidRDefault="003D3E2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Palestra</w:t>
            </w:r>
          </w:p>
        </w:tc>
      </w:tr>
      <w:tr w:rsidR="00BC56CA" w14:paraId="34276FD2" w14:textId="77777777">
        <w:trPr>
          <w:trHeight w:val="244"/>
        </w:trPr>
        <w:tc>
          <w:tcPr>
            <w:tcW w:w="425" w:type="dxa"/>
          </w:tcPr>
          <w:p w14:paraId="03CDEABF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0DB35743" w14:textId="77777777" w:rsidR="00BC56CA" w:rsidRDefault="003D3E2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Biblioteca</w:t>
            </w:r>
          </w:p>
        </w:tc>
      </w:tr>
      <w:tr w:rsidR="00BC56CA" w14:paraId="0D1C6DEF" w14:textId="77777777">
        <w:trPr>
          <w:trHeight w:val="244"/>
        </w:trPr>
        <w:tc>
          <w:tcPr>
            <w:tcW w:w="425" w:type="dxa"/>
          </w:tcPr>
          <w:p w14:paraId="67F993E4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6CAB9267" w14:textId="77777777" w:rsidR="00BC56CA" w:rsidRDefault="003D3E2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</w:p>
        </w:tc>
      </w:tr>
      <w:tr w:rsidR="00BC56CA" w14:paraId="74925DF6" w14:textId="77777777">
        <w:trPr>
          <w:trHeight w:val="242"/>
        </w:trPr>
        <w:tc>
          <w:tcPr>
            <w:tcW w:w="425" w:type="dxa"/>
          </w:tcPr>
          <w:p w14:paraId="16B22EB0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4CB5C6A4" w14:textId="77777777" w:rsidR="00BC56CA" w:rsidRDefault="003D3E2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Spazio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arredi</w:t>
            </w:r>
          </w:p>
        </w:tc>
      </w:tr>
      <w:tr w:rsidR="00BC56CA" w14:paraId="41C84396" w14:textId="77777777">
        <w:trPr>
          <w:trHeight w:val="244"/>
        </w:trPr>
        <w:tc>
          <w:tcPr>
            <w:tcW w:w="425" w:type="dxa"/>
          </w:tcPr>
          <w:p w14:paraId="2E2BA526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5B6B632B" w14:textId="77777777" w:rsidR="00BC56CA" w:rsidRDefault="003D3E2C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Lim</w:t>
            </w:r>
          </w:p>
        </w:tc>
      </w:tr>
      <w:tr w:rsidR="00BC56CA" w14:paraId="13BD6AF3" w14:textId="77777777">
        <w:trPr>
          <w:trHeight w:val="244"/>
        </w:trPr>
        <w:tc>
          <w:tcPr>
            <w:tcW w:w="425" w:type="dxa"/>
          </w:tcPr>
          <w:p w14:paraId="3AD5989A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2F4C0DE2" w14:textId="77777777" w:rsidR="00BC56CA" w:rsidRDefault="003D3E2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Videoproiettore</w:t>
            </w:r>
          </w:p>
        </w:tc>
      </w:tr>
      <w:tr w:rsidR="00BC56CA" w14:paraId="13E6A817" w14:textId="77777777">
        <w:trPr>
          <w:trHeight w:val="244"/>
        </w:trPr>
        <w:tc>
          <w:tcPr>
            <w:tcW w:w="425" w:type="dxa"/>
          </w:tcPr>
          <w:p w14:paraId="64BCA991" w14:textId="77777777" w:rsidR="00BC56CA" w:rsidRDefault="00BC5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7" w:type="dxa"/>
          </w:tcPr>
          <w:p w14:paraId="34C20FD8" w14:textId="77777777" w:rsidR="00BC56CA" w:rsidRDefault="003D3E2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</w:tr>
    </w:tbl>
    <w:p w14:paraId="12CB2CEF" w14:textId="77777777" w:rsidR="00BC56CA" w:rsidRDefault="00BC56CA">
      <w:pPr>
        <w:pStyle w:val="Corpotesto"/>
        <w:rPr>
          <w:b/>
          <w:sz w:val="20"/>
        </w:rPr>
      </w:pPr>
    </w:p>
    <w:p w14:paraId="1787979B" w14:textId="77777777" w:rsidR="00BC56CA" w:rsidRDefault="00BC56CA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2547"/>
        <w:gridCol w:w="1318"/>
      </w:tblGrid>
      <w:tr w:rsidR="00BC56CA" w14:paraId="0AEEC655" w14:textId="77777777">
        <w:trPr>
          <w:trHeight w:val="244"/>
        </w:trPr>
        <w:tc>
          <w:tcPr>
            <w:tcW w:w="9523" w:type="dxa"/>
            <w:gridSpan w:val="3"/>
          </w:tcPr>
          <w:p w14:paraId="47CFD36D" w14:textId="77777777" w:rsidR="00BC56CA" w:rsidRDefault="003D3E2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Spese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previste:</w:t>
            </w:r>
          </w:p>
        </w:tc>
      </w:tr>
      <w:tr w:rsidR="00BC56CA" w14:paraId="443089CF" w14:textId="77777777">
        <w:trPr>
          <w:trHeight w:val="486"/>
        </w:trPr>
        <w:tc>
          <w:tcPr>
            <w:tcW w:w="5658" w:type="dxa"/>
          </w:tcPr>
          <w:p w14:paraId="053B542B" w14:textId="77777777" w:rsidR="00BC56CA" w:rsidRDefault="003D3E2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Voci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spesa:</w:t>
            </w:r>
          </w:p>
        </w:tc>
        <w:tc>
          <w:tcPr>
            <w:tcW w:w="2547" w:type="dxa"/>
          </w:tcPr>
          <w:p w14:paraId="5018AC51" w14:textId="77777777" w:rsidR="00BC56CA" w:rsidRDefault="003D3E2C">
            <w:pPr>
              <w:pStyle w:val="TableParagraph"/>
              <w:spacing w:line="243" w:lineRule="exact"/>
              <w:ind w:left="102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318" w:type="dxa"/>
          </w:tcPr>
          <w:p w14:paraId="5D979031" w14:textId="77777777" w:rsidR="00BC56CA" w:rsidRDefault="003D3E2C">
            <w:pPr>
              <w:pStyle w:val="TableParagraph"/>
              <w:spacing w:line="242" w:lineRule="exact"/>
              <w:ind w:left="32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  <w:p w14:paraId="1A838FCE" w14:textId="77777777" w:rsidR="00BC56CA" w:rsidRDefault="003D3E2C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</w:tr>
      <w:tr w:rsidR="00BC56CA" w14:paraId="3146CF27" w14:textId="77777777">
        <w:trPr>
          <w:trHeight w:val="275"/>
        </w:trPr>
        <w:tc>
          <w:tcPr>
            <w:tcW w:w="5658" w:type="dxa"/>
          </w:tcPr>
          <w:p w14:paraId="152397FA" w14:textId="77777777" w:rsidR="00BC56CA" w:rsidRDefault="003D3E2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esterno/esperti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</w:p>
        </w:tc>
        <w:tc>
          <w:tcPr>
            <w:tcW w:w="2547" w:type="dxa"/>
          </w:tcPr>
          <w:p w14:paraId="118A1A21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7A192253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CA" w14:paraId="3D8BB0A2" w14:textId="77777777">
        <w:trPr>
          <w:trHeight w:val="732"/>
        </w:trPr>
        <w:tc>
          <w:tcPr>
            <w:tcW w:w="5658" w:type="dxa"/>
          </w:tcPr>
          <w:p w14:paraId="0485CE88" w14:textId="77777777" w:rsidR="00BC56CA" w:rsidRDefault="003D3E2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progettazione,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coordinamento,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C50F633" w14:textId="77777777" w:rsidR="00BC56CA" w:rsidRDefault="003D3E2C">
            <w:pPr>
              <w:pStyle w:val="TableParagraph"/>
              <w:spacing w:line="240" w:lineRule="atLeast"/>
              <w:ind w:left="110" w:right="148"/>
              <w:rPr>
                <w:sz w:val="20"/>
              </w:rPr>
            </w:pPr>
            <w:r>
              <w:rPr>
                <w:sz w:val="20"/>
              </w:rPr>
              <w:t>documentazione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all’insegnamento;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€ 17.50)</w:t>
            </w:r>
          </w:p>
        </w:tc>
        <w:tc>
          <w:tcPr>
            <w:tcW w:w="2547" w:type="dxa"/>
          </w:tcPr>
          <w:p w14:paraId="6901BE3E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02EC47D0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C59" w14:paraId="4CBF2BC4" w14:textId="77777777" w:rsidTr="009D3C59">
        <w:trPr>
          <w:trHeight w:val="332"/>
        </w:trPr>
        <w:tc>
          <w:tcPr>
            <w:tcW w:w="5658" w:type="dxa"/>
          </w:tcPr>
          <w:p w14:paraId="330407ED" w14:textId="77777777" w:rsidR="009D3C59" w:rsidRDefault="009D3C59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Spese per il personale interno (ore aggiuntive di insegnamento; il contratto di lavoro prevede un costo massimo orario di € 35.00)</w:t>
            </w:r>
          </w:p>
        </w:tc>
        <w:tc>
          <w:tcPr>
            <w:tcW w:w="2547" w:type="dxa"/>
          </w:tcPr>
          <w:p w14:paraId="3CB0EE1B" w14:textId="77777777" w:rsidR="009D3C59" w:rsidRDefault="009D3C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6AAB67EF" w14:textId="77777777" w:rsidR="009D3C59" w:rsidRDefault="009D3C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CA" w14:paraId="47A49257" w14:textId="77777777">
        <w:trPr>
          <w:trHeight w:val="275"/>
        </w:trPr>
        <w:tc>
          <w:tcPr>
            <w:tcW w:w="5658" w:type="dxa"/>
          </w:tcPr>
          <w:p w14:paraId="5CFEE647" w14:textId="77777777" w:rsidR="00BC56CA" w:rsidRDefault="003D3E2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esterne</w:t>
            </w:r>
          </w:p>
        </w:tc>
        <w:tc>
          <w:tcPr>
            <w:tcW w:w="2547" w:type="dxa"/>
          </w:tcPr>
          <w:p w14:paraId="39D51719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3EE3E3BD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CA" w14:paraId="1DA5A2C6" w14:textId="77777777">
        <w:trPr>
          <w:trHeight w:val="275"/>
        </w:trPr>
        <w:tc>
          <w:tcPr>
            <w:tcW w:w="5658" w:type="dxa"/>
          </w:tcPr>
          <w:p w14:paraId="0F8EF4CA" w14:textId="77777777" w:rsidR="00BC56CA" w:rsidRDefault="003D3E2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</w:tc>
        <w:tc>
          <w:tcPr>
            <w:tcW w:w="2547" w:type="dxa"/>
          </w:tcPr>
          <w:p w14:paraId="7A51B369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2B5CAEAB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CA" w14:paraId="7993BF75" w14:textId="77777777">
        <w:trPr>
          <w:trHeight w:val="275"/>
        </w:trPr>
        <w:tc>
          <w:tcPr>
            <w:tcW w:w="5658" w:type="dxa"/>
          </w:tcPr>
          <w:p w14:paraId="766258CC" w14:textId="77777777" w:rsidR="00BC56CA" w:rsidRDefault="003D3E2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necessità</w:t>
            </w:r>
          </w:p>
        </w:tc>
        <w:tc>
          <w:tcPr>
            <w:tcW w:w="2547" w:type="dxa"/>
          </w:tcPr>
          <w:p w14:paraId="35F58644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272CB7CB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24EE1B" w14:textId="77777777" w:rsidR="00BC56CA" w:rsidRDefault="00BC56CA">
      <w:pPr>
        <w:pStyle w:val="Corpotesto"/>
        <w:spacing w:before="10"/>
        <w:rPr>
          <w:b/>
          <w:sz w:val="19"/>
        </w:rPr>
      </w:pPr>
    </w:p>
    <w:p w14:paraId="07CF4C5E" w14:textId="77777777" w:rsidR="009D3C59" w:rsidRDefault="009D3C59">
      <w:pPr>
        <w:pStyle w:val="Corpotesto"/>
        <w:spacing w:before="10"/>
        <w:rPr>
          <w:b/>
          <w:sz w:val="19"/>
        </w:rPr>
      </w:pPr>
    </w:p>
    <w:p w14:paraId="36B15B5C" w14:textId="77777777" w:rsidR="009D3C59" w:rsidRDefault="009D3C59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095"/>
      </w:tblGrid>
      <w:tr w:rsidR="00BC56CA" w14:paraId="7E124BF1" w14:textId="77777777">
        <w:trPr>
          <w:trHeight w:val="441"/>
        </w:trPr>
        <w:tc>
          <w:tcPr>
            <w:tcW w:w="9523" w:type="dxa"/>
            <w:gridSpan w:val="2"/>
          </w:tcPr>
          <w:p w14:paraId="4D0AAE84" w14:textId="77777777" w:rsidR="00BC56CA" w:rsidRDefault="003D3E2C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Eventuale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altre Scuole/Enti/Associazioni/Sponsor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privati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</w:p>
          <w:p w14:paraId="2DD5CC7B" w14:textId="77777777" w:rsidR="00BC56CA" w:rsidRDefault="003D3E2C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</w:tr>
      <w:tr w:rsidR="00BC56CA" w14:paraId="13C2DF74" w14:textId="77777777">
        <w:trPr>
          <w:trHeight w:val="489"/>
        </w:trPr>
        <w:tc>
          <w:tcPr>
            <w:tcW w:w="428" w:type="dxa"/>
          </w:tcPr>
          <w:p w14:paraId="1EF864C6" w14:textId="77777777" w:rsidR="00BC56CA" w:rsidRDefault="00BC5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5" w:type="dxa"/>
          </w:tcPr>
          <w:p w14:paraId="3A3EBC19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C56CA" w14:paraId="49953568" w14:textId="77777777">
        <w:trPr>
          <w:trHeight w:val="489"/>
        </w:trPr>
        <w:tc>
          <w:tcPr>
            <w:tcW w:w="428" w:type="dxa"/>
          </w:tcPr>
          <w:p w14:paraId="36032CD9" w14:textId="77777777" w:rsidR="00BC56CA" w:rsidRDefault="00BC56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</w:tcPr>
          <w:p w14:paraId="32DC5427" w14:textId="77777777" w:rsidR="00BC56CA" w:rsidRDefault="003D3E2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BC56CA" w14:paraId="598C5817" w14:textId="77777777">
        <w:trPr>
          <w:trHeight w:val="489"/>
        </w:trPr>
        <w:tc>
          <w:tcPr>
            <w:tcW w:w="428" w:type="dxa"/>
          </w:tcPr>
          <w:p w14:paraId="7C2EBD6E" w14:textId="77777777" w:rsidR="00BC56CA" w:rsidRDefault="00BC56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</w:tcPr>
          <w:p w14:paraId="28261F52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</w:p>
        </w:tc>
      </w:tr>
      <w:tr w:rsidR="00BC56CA" w14:paraId="68F73D7B" w14:textId="77777777">
        <w:trPr>
          <w:trHeight w:val="486"/>
        </w:trPr>
        <w:tc>
          <w:tcPr>
            <w:tcW w:w="428" w:type="dxa"/>
          </w:tcPr>
          <w:p w14:paraId="781C593F" w14:textId="77777777" w:rsidR="00BC56CA" w:rsidRDefault="00BC56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</w:tcPr>
          <w:p w14:paraId="7298BF7E" w14:textId="77777777" w:rsidR="00BC56CA" w:rsidRDefault="003D3E2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importo</w:t>
            </w:r>
          </w:p>
        </w:tc>
      </w:tr>
    </w:tbl>
    <w:p w14:paraId="6FFE897F" w14:textId="77777777" w:rsidR="00BC56CA" w:rsidRDefault="00BC56CA">
      <w:pPr>
        <w:pStyle w:val="Corpotesto"/>
        <w:spacing w:before="11"/>
        <w:rPr>
          <w:b/>
          <w:sz w:val="19"/>
        </w:rPr>
      </w:pPr>
    </w:p>
    <w:p w14:paraId="12EDC9F8" w14:textId="77777777" w:rsidR="00BC56CA" w:rsidRDefault="003D3E2C">
      <w:pPr>
        <w:spacing w:before="51"/>
        <w:ind w:left="112"/>
        <w:rPr>
          <w:b/>
          <w:sz w:val="24"/>
        </w:rPr>
      </w:pPr>
      <w:r>
        <w:rPr>
          <w:b/>
          <w:sz w:val="24"/>
        </w:rPr>
        <w:t>Monte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Giusto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</w:t>
      </w:r>
    </w:p>
    <w:p w14:paraId="4769FA3F" w14:textId="77777777" w:rsidR="00BC56CA" w:rsidRDefault="00BC56CA">
      <w:pPr>
        <w:pStyle w:val="Corpotesto"/>
        <w:spacing w:before="9"/>
        <w:rPr>
          <w:b/>
          <w:sz w:val="19"/>
        </w:rPr>
      </w:pPr>
    </w:p>
    <w:p w14:paraId="47B223D8" w14:textId="77777777" w:rsidR="00BC56CA" w:rsidRDefault="003D3E2C">
      <w:pPr>
        <w:spacing w:before="52"/>
        <w:ind w:right="114"/>
        <w:jc w:val="right"/>
        <w:rPr>
          <w:b/>
          <w:sz w:val="24"/>
        </w:rPr>
      </w:pPr>
      <w:r>
        <w:rPr>
          <w:b/>
          <w:sz w:val="24"/>
        </w:rPr>
        <w:t>Insegnanti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proponenti:</w:t>
      </w:r>
    </w:p>
    <w:p w14:paraId="1815F0F5" w14:textId="77777777" w:rsidR="00BC56CA" w:rsidRDefault="00BC56CA">
      <w:pPr>
        <w:pStyle w:val="Corpotesto"/>
        <w:spacing w:before="11"/>
        <w:rPr>
          <w:b/>
          <w:sz w:val="19"/>
        </w:rPr>
      </w:pPr>
    </w:p>
    <w:p w14:paraId="1CC9B887" w14:textId="77777777" w:rsidR="00BC56CA" w:rsidRDefault="003D3E2C">
      <w:pPr>
        <w:pStyle w:val="Titolo1"/>
        <w:ind w:right="113"/>
        <w:jc w:val="right"/>
      </w:pPr>
      <w:r>
        <w:t>(Firme)</w:t>
      </w:r>
    </w:p>
    <w:sectPr w:rsidR="00BC56CA">
      <w:pgSz w:w="11910" w:h="16840"/>
      <w:pgMar w:top="2860" w:right="1020" w:bottom="920" w:left="1020" w:header="796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C11" w14:textId="77777777" w:rsidR="00B21E03" w:rsidRDefault="00B21E03">
      <w:r>
        <w:separator/>
      </w:r>
    </w:p>
  </w:endnote>
  <w:endnote w:type="continuationSeparator" w:id="0">
    <w:p w14:paraId="768AC847" w14:textId="77777777" w:rsidR="00B21E03" w:rsidRDefault="00B2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1AFB" w14:textId="77777777" w:rsidR="00D26ABC" w:rsidRDefault="00D26A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638" w14:textId="77777777" w:rsidR="00BC56CA" w:rsidRDefault="00D26AB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208C8FF2" wp14:editId="4B7B042A">
              <wp:simplePos x="0" y="0"/>
              <wp:positionH relativeFrom="page">
                <wp:posOffset>6738620</wp:posOffset>
              </wp:positionH>
              <wp:positionV relativeFrom="page">
                <wp:posOffset>10088245</wp:posOffset>
              </wp:positionV>
              <wp:extent cx="13970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B614B" w14:textId="77777777" w:rsidR="00BC56CA" w:rsidRDefault="003D3E2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0.6pt;margin-top:794.35pt;width:11pt;height:13.0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g1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" filled="f" stroked="f">
              <v:textbox inset="0,0,0,0">
                <w:txbxContent>
                  <w:p w:rsidR="00BC56CA" w:rsidRDefault="003D3E2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D42F" w14:textId="77777777" w:rsidR="00D26ABC" w:rsidRDefault="00D26A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76EB" w14:textId="77777777" w:rsidR="00B21E03" w:rsidRDefault="00B21E03">
      <w:r>
        <w:separator/>
      </w:r>
    </w:p>
  </w:footnote>
  <w:footnote w:type="continuationSeparator" w:id="0">
    <w:p w14:paraId="0067B819" w14:textId="77777777" w:rsidR="00B21E03" w:rsidRDefault="00B2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133B" w14:textId="77777777" w:rsidR="00D26ABC" w:rsidRDefault="00D26A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874E" w14:textId="77777777" w:rsidR="00BC56CA" w:rsidRPr="00D26ABC" w:rsidRDefault="00D26ABC" w:rsidP="00D26ABC">
    <w:pPr>
      <w:pStyle w:val="Intestazione"/>
    </w:pPr>
    <w:r w:rsidRPr="00D26ABC">
      <w:rPr>
        <w:noProof/>
      </w:rPr>
      <w:drawing>
        <wp:inline distT="0" distB="0" distL="0" distR="0" wp14:anchorId="53CCC194" wp14:editId="712B2DE5">
          <wp:extent cx="6267450" cy="1363529"/>
          <wp:effectExtent l="0" t="0" r="0" b="8255"/>
          <wp:docPr id="2" name="Immagine 2" descr="C:\Sab\FalconeBorsellino\2022 2023\Avvio AS 22 23\Carta Intestata 22 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b\FalconeBorsellino\2022 2023\Avvio AS 22 23\Carta Intestata 22 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36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4C34" w14:textId="77777777" w:rsidR="00D26ABC" w:rsidRDefault="00D26A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CA"/>
    <w:rsid w:val="000C4749"/>
    <w:rsid w:val="003A237D"/>
    <w:rsid w:val="003D3E2C"/>
    <w:rsid w:val="009D3C59"/>
    <w:rsid w:val="009F66C4"/>
    <w:rsid w:val="00B21E03"/>
    <w:rsid w:val="00BC56CA"/>
    <w:rsid w:val="00C05BBF"/>
    <w:rsid w:val="00D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7F2E7"/>
  <w15:docId w15:val="{20E59AE3-D0E9-4028-9D52-1AEF981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line="407" w:lineRule="exact"/>
      <w:ind w:left="22" w:right="40"/>
      <w:jc w:val="center"/>
    </w:pPr>
    <w:rPr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26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AB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6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AB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Alessia Albanese</cp:lastModifiedBy>
  <cp:revision>2</cp:revision>
  <dcterms:created xsi:type="dcterms:W3CDTF">2022-10-15T10:37:00Z</dcterms:created>
  <dcterms:modified xsi:type="dcterms:W3CDTF">2022-10-15T10:37:00Z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